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CB7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14:paraId="1D5CD98D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0E12AD60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bCs/>
          <w:iCs/>
          <w:lang w:val="sr-Cyrl-R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 xml:space="preserve">УГОВОР ЗА УСЛУГЕ РЕЗЕРВАЦИЈЕ СМЕШТАЈА НА СЛУЖБЕНИМ ПУТОВАЊИМА </w:t>
      </w:r>
    </w:p>
    <w:p w14:paraId="7D91E35C" w14:textId="5FDB8D99" w:rsidR="00A94992" w:rsidRPr="002E45FE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A4925">
        <w:rPr>
          <w:b/>
          <w:bCs/>
          <w:iCs/>
          <w:lang w:val="sr-Cyrl-RS"/>
        </w:rPr>
        <w:t xml:space="preserve"> Партија </w:t>
      </w:r>
      <w:r w:rsidR="00B217B2">
        <w:rPr>
          <w:b/>
          <w:bCs/>
          <w:iCs/>
          <w:lang w:val="en-GB"/>
        </w:rPr>
        <w:t>3</w:t>
      </w:r>
      <w:r>
        <w:rPr>
          <w:b/>
          <w:bCs/>
          <w:iCs/>
          <w:lang w:val="sr-Cyrl-RS"/>
        </w:rPr>
        <w:t xml:space="preserve">- </w:t>
      </w:r>
      <w:r w:rsidRPr="003A4925">
        <w:rPr>
          <w:b/>
          <w:bCs/>
          <w:iCs/>
          <w:lang w:val="sr-Cyrl-RS"/>
        </w:rPr>
        <w:t xml:space="preserve"> </w:t>
      </w:r>
      <w:r w:rsidRPr="0057413E">
        <w:rPr>
          <w:rFonts w:eastAsia="Times New Roman"/>
          <w:b/>
          <w:lang w:val="sr-Cyrl-RS"/>
        </w:rPr>
        <w:t xml:space="preserve">Набавка услуге резервације смештаја на службеним путовањима за потребе </w:t>
      </w:r>
      <w:r w:rsidR="00D24C63" w:rsidRPr="00D24C63">
        <w:rPr>
          <w:b/>
          <w:lang w:val="sr-Cyrl-RS"/>
        </w:rPr>
        <w:t xml:space="preserve">пројекта </w:t>
      </w:r>
      <w:r w:rsidR="002E45FE" w:rsidRPr="002E45FE">
        <w:rPr>
          <w:b/>
          <w:lang w:val="sr-Latn-RS"/>
        </w:rPr>
        <w:t>SIPPO</w:t>
      </w:r>
    </w:p>
    <w:p w14:paraId="60CC360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iCs/>
          <w:color w:val="auto"/>
          <w:kern w:val="0"/>
          <w:lang w:val="sr-Cyrl-CS" w:eastAsia="en-US"/>
        </w:rPr>
      </w:pPr>
    </w:p>
    <w:p w14:paraId="1542BE2F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14:paraId="3C86D7A8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14:paraId="1C0C25EB" w14:textId="77777777" w:rsidR="00A94992" w:rsidRPr="001B5CB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14:paraId="191772B4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33981E1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14:paraId="6DC607E7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612A1CAE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14:paraId="279B317A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07C5EF3D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14:paraId="4F77A97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3CAC02F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2DFA3F9B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2F2894A9" w14:textId="6ACBAF39" w:rsidR="009C3BEF" w:rsidRDefault="009C3BEF" w:rsidP="009C3BEF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93/2020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1-06-404-21/2021-2</w:t>
      </w:r>
      <w:r>
        <w:rPr>
          <w:kern w:val="2"/>
          <w:lang w:val="sr-Cyrl-CS"/>
        </w:rPr>
        <w:t xml:space="preserve"> од </w:t>
      </w:r>
      <w:r>
        <w:rPr>
          <w:kern w:val="2"/>
          <w:lang w:val="sr-Cyrl-RS"/>
        </w:rPr>
        <w:t>31.03.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>
        <w:rPr>
          <w:kern w:val="2"/>
          <w:lang w:val="sr-Cyrl-RS"/>
        </w:rPr>
        <w:t>1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смештаја на службеним путовањима </w:t>
      </w:r>
      <w:r>
        <w:rPr>
          <w:lang w:val="sr-Cyrl-CS"/>
        </w:rPr>
        <w:t xml:space="preserve">број 0004/2021, спровео отворени поступак јавне набавке;   </w:t>
      </w:r>
    </w:p>
    <w:p w14:paraId="42DBD4B0" w14:textId="77777777" w:rsidR="009C3BEF" w:rsidRDefault="009C3BEF" w:rsidP="009C3BEF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набавки, Порталу службених гласила Републике Србије и база прописа и на својој интернет страници;</w:t>
      </w:r>
    </w:p>
    <w:p w14:paraId="067B2DBF" w14:textId="77777777" w:rsidR="009C3BEF" w:rsidRDefault="009C3BEF" w:rsidP="009C3BEF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3E96A8A4" w14:textId="77777777" w:rsidR="009C3BEF" w:rsidRDefault="009C3BEF" w:rsidP="009C3BEF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34D07485" w14:textId="77777777" w:rsidR="009C3BEF" w:rsidRDefault="009C3BEF" w:rsidP="009C3BEF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3AB8C633" w14:textId="77777777" w:rsidR="009C3BEF" w:rsidRDefault="009C3BEF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54125742" w14:textId="3C12DD18" w:rsidR="00A94992" w:rsidRPr="00FA3D76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14:paraId="5EAA53A5" w14:textId="77777777" w:rsidR="00A94992" w:rsidRPr="0045548F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14:paraId="4757C485" w14:textId="0D2D7CA1" w:rsidR="00A94992" w:rsidRPr="002A17BF" w:rsidRDefault="00A94992" w:rsidP="00A94992">
      <w:pPr>
        <w:suppressAutoHyphens w:val="0"/>
        <w:spacing w:before="240" w:line="240" w:lineRule="auto"/>
        <w:jc w:val="both"/>
        <w:rPr>
          <w:lang w:val="sr-Cyrl-R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lastRenderedPageBreak/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услуге резервације смештаја на службеним путовањима</w:t>
      </w:r>
      <w:r>
        <w:rPr>
          <w:lang w:val="sr-Cyrl-RS"/>
        </w:rPr>
        <w:t xml:space="preserve"> за потребе </w:t>
      </w:r>
      <w:r w:rsidR="005765AD">
        <w:rPr>
          <w:lang w:val="sr-Cyrl-RS"/>
        </w:rPr>
        <w:t xml:space="preserve">пројекта </w:t>
      </w:r>
      <w:r w:rsidR="005765AD">
        <w:rPr>
          <w:lang w:val="sr-Latn-RS"/>
        </w:rPr>
        <w:t>SIPPO</w:t>
      </w:r>
      <w:bookmarkStart w:id="0" w:name="_GoBack"/>
      <w:bookmarkEnd w:id="0"/>
      <w:r w:rsidRPr="00305521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>и Пружаоца услуга број _____________ од ____________</w:t>
      </w:r>
      <w:r>
        <w:rPr>
          <w:rFonts w:eastAsia="Times New Roman"/>
          <w:color w:val="auto"/>
          <w:kern w:val="0"/>
          <w:lang w:val="sr-Latn-R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године </w:t>
      </w:r>
      <w:r>
        <w:rPr>
          <w:rFonts w:eastAsia="Times New Roman"/>
          <w:i/>
          <w:color w:val="auto"/>
          <w:kern w:val="0"/>
          <w:lang w:val="sr-Latn-RS" w:eastAsia="en-US"/>
        </w:rPr>
        <w:t>(</w:t>
      </w:r>
      <w:r>
        <w:rPr>
          <w:rFonts w:eastAsia="Times New Roman"/>
          <w:i/>
          <w:color w:val="auto"/>
          <w:kern w:val="0"/>
          <w:lang w:val="sr-Cyrl-RS" w:eastAsia="en-US"/>
        </w:rPr>
        <w:t>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14:paraId="0D1B0B85" w14:textId="77777777" w:rsidR="00A94992" w:rsidRPr="00745028" w:rsidRDefault="00A94992" w:rsidP="00A94992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Cyrl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14:paraId="6195A1B1" w14:textId="77777777" w:rsidR="00A94992" w:rsidRPr="00695344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14:paraId="4468DBDE" w14:textId="77777777" w:rsidR="00A94992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</w:p>
    <w:p w14:paraId="05C7A1F4" w14:textId="77777777" w:rsidR="00A94992" w:rsidRDefault="00A94992" w:rsidP="00A94992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14:paraId="569CB9FF" w14:textId="77777777" w:rsidR="00A94992" w:rsidRPr="00FA3D76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</w:p>
    <w:p w14:paraId="559859DB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14:paraId="50BC07D1" w14:textId="77777777" w:rsidR="00A94992" w:rsidRPr="00F95FE3" w:rsidRDefault="00A94992" w:rsidP="00A94992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14:paraId="5884ADEC" w14:textId="5E88A0DD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9C3BEF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 понудио следеће: </w:t>
      </w:r>
    </w:p>
    <w:p w14:paraId="75111E22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CBDF1AB" w14:textId="77777777" w:rsidR="00A94992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0DECF595" w14:textId="77777777" w:rsidR="00A94992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5695FB0B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>са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</w:t>
      </w:r>
      <w:r>
        <w:rPr>
          <w:rFonts w:eastAsia="Times New Roman"/>
          <w:color w:val="auto"/>
          <w:kern w:val="0"/>
          <w:lang w:val="sr-Cyrl-RS" w:eastAsia="en-US"/>
        </w:rPr>
        <w:t xml:space="preserve">ом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52CCAB63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0D7DF5E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14:paraId="44A0C9ED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676F6C73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8A07270" w14:textId="77777777" w:rsidR="00A94992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</w:p>
    <w:p w14:paraId="7E52F36C" w14:textId="041B094D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520067">
        <w:rPr>
          <w:lang w:val="sr-Cyrl-CS"/>
        </w:rPr>
        <w:t>521.000</w:t>
      </w:r>
      <w:r w:rsidR="00633BCD" w:rsidRPr="003B4B5D">
        <w:rPr>
          <w:lang w:val="sr-Cyrl-RS"/>
        </w:rPr>
        <w:t xml:space="preserve">,00 </w:t>
      </w:r>
      <w:r w:rsidRPr="00F95FE3">
        <w:rPr>
          <w:color w:val="auto"/>
          <w:lang w:val="sr-Cyrl-CS"/>
        </w:rPr>
        <w:t xml:space="preserve">(словима: </w:t>
      </w:r>
      <w:r w:rsidR="00520067">
        <w:rPr>
          <w:color w:val="auto"/>
          <w:lang w:val="sr-Cyrl-CS"/>
        </w:rPr>
        <w:t>петсто двадесет једна хиљада</w:t>
      </w:r>
      <w:r>
        <w:rPr>
          <w:color w:val="auto"/>
          <w:lang w:val="sr-Cyrl-CS"/>
        </w:rPr>
        <w:t xml:space="preserve">) динара без ПДВ-а, односно </w:t>
      </w:r>
      <w:r w:rsidR="00520067">
        <w:rPr>
          <w:color w:val="auto"/>
          <w:lang w:val="sr-Cyrl-CS"/>
        </w:rPr>
        <w:t>625.200</w:t>
      </w:r>
      <w:r>
        <w:rPr>
          <w:color w:val="auto"/>
          <w:lang w:val="sr-Cyrl-CS"/>
        </w:rPr>
        <w:t xml:space="preserve">,00 </w:t>
      </w:r>
      <w:r w:rsidRPr="00F95FE3">
        <w:rPr>
          <w:color w:val="auto"/>
          <w:lang w:val="sr-Cyrl-CS"/>
        </w:rPr>
        <w:t>(словима</w:t>
      </w:r>
      <w:r>
        <w:rPr>
          <w:color w:val="auto"/>
          <w:lang w:val="sr-Cyrl-CS"/>
        </w:rPr>
        <w:t xml:space="preserve">: </w:t>
      </w:r>
      <w:r w:rsidR="00520067">
        <w:rPr>
          <w:color w:val="auto"/>
          <w:lang w:val="sr-Cyrl-CS"/>
        </w:rPr>
        <w:t>шесто двадесет пет хиљада и двеста</w:t>
      </w:r>
      <w:r>
        <w:rPr>
          <w:color w:val="auto"/>
          <w:lang w:val="sr-Cyrl-CS"/>
        </w:rPr>
        <w:t>) динара са ПДВ-ом.</w:t>
      </w:r>
    </w:p>
    <w:p w14:paraId="4F51740A" w14:textId="77777777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02DD7C94" w14:textId="60CB85D0" w:rsidR="00A94992" w:rsidRPr="00CF4EDC" w:rsidRDefault="00A94992" w:rsidP="00A94992">
      <w:pPr>
        <w:jc w:val="both"/>
        <w:rPr>
          <w:rFonts w:eastAsia="Calibri"/>
          <w:color w:val="auto"/>
          <w:kern w:val="0"/>
          <w:sz w:val="22"/>
          <w:szCs w:val="22"/>
          <w:lang w:val="sr-Latn-RS" w:eastAsia="en-GB"/>
        </w:rPr>
      </w:pPr>
      <w:r>
        <w:rPr>
          <w:lang w:val="sr-Cyrl-RS" w:eastAsia="en-GB"/>
        </w:rPr>
        <w:t>Уговорне стране су сагласне да када је пружалац услуге туристичка агенција, иста не може да исказује ПДВ у рачунима или другим документима</w:t>
      </w:r>
      <w:r>
        <w:rPr>
          <w:lang w:val="sr-Latn-RS" w:eastAsia="en-GB"/>
        </w:rPr>
        <w:t xml:space="preserve">, </w:t>
      </w:r>
      <w:r>
        <w:rPr>
          <w:lang w:val="sr-Cyrl-RS" w:eastAsia="en-GB"/>
        </w:rPr>
        <w:t xml:space="preserve">у </w:t>
      </w:r>
      <w:r>
        <w:rPr>
          <w:lang w:val="sr-Cyrl-CS"/>
        </w:rPr>
        <w:t xml:space="preserve">складу са чланом 35. Закона о порезу на додату вредност („Сл. гласник РС“, бр. </w:t>
      </w:r>
      <w:r>
        <w:rPr>
          <w:lang w:eastAsia="en-GB"/>
        </w:rPr>
        <w:t xml:space="preserve">84/2004, 86/2004 - </w:t>
      </w:r>
      <w:r>
        <w:rPr>
          <w:lang w:val="sr-Cyrl-RS" w:eastAsia="en-GB"/>
        </w:rPr>
        <w:t>испр</w:t>
      </w:r>
      <w:r>
        <w:rPr>
          <w:lang w:eastAsia="en-GB"/>
        </w:rPr>
        <w:t xml:space="preserve">., 61/2005, 61/2007, 93/2012, 108/2013, 6/2014 - </w:t>
      </w:r>
      <w:r>
        <w:rPr>
          <w:lang w:val="sr-Cyrl-RS" w:eastAsia="en-GB"/>
        </w:rPr>
        <w:t>усклађени дин</w:t>
      </w:r>
      <w:r>
        <w:rPr>
          <w:lang w:eastAsia="en-GB"/>
        </w:rPr>
        <w:t xml:space="preserve">. </w:t>
      </w:r>
      <w:r>
        <w:rPr>
          <w:lang w:val="sr-Cyrl-RS" w:eastAsia="en-GB"/>
        </w:rPr>
        <w:t>изн</w:t>
      </w:r>
      <w:r>
        <w:rPr>
          <w:lang w:eastAsia="en-GB"/>
        </w:rPr>
        <w:t xml:space="preserve">., 68/2014 – </w:t>
      </w:r>
      <w:r>
        <w:rPr>
          <w:lang w:val="sr-Cyrl-RS" w:eastAsia="en-GB"/>
        </w:rPr>
        <w:t>др. закон</w:t>
      </w:r>
      <w:r>
        <w:rPr>
          <w:lang w:eastAsia="en-GB"/>
        </w:rPr>
        <w:t xml:space="preserve">, 142/2014, 5/2015 –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83/2015, 5/2016 -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108/2016, 7/2017 -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113/2017, 13/2018 -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30/2018, 4/2019 -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>., 72/2019</w:t>
      </w:r>
      <w:r w:rsidR="00B50D14">
        <w:rPr>
          <w:lang w:val="sr-Cyrl-RS" w:eastAsia="en-GB"/>
        </w:rPr>
        <w:t xml:space="preserve">, </w:t>
      </w:r>
      <w:r>
        <w:rPr>
          <w:lang w:eastAsia="en-GB"/>
        </w:rPr>
        <w:t xml:space="preserve">8/2020 -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>.</w:t>
      </w:r>
      <w:r w:rsidR="00B50D14">
        <w:rPr>
          <w:lang w:val="sr-Cyrl-RS" w:eastAsia="en-GB"/>
        </w:rPr>
        <w:t xml:space="preserve"> и 153/2020</w:t>
      </w:r>
      <w:r>
        <w:rPr>
          <w:lang w:eastAsia="en-GB"/>
        </w:rPr>
        <w:t xml:space="preserve">), </w:t>
      </w:r>
      <w:r w:rsidRPr="00CF4EDC">
        <w:rPr>
          <w:lang w:val="sr-Cyrl-RS" w:eastAsia="en-GB"/>
        </w:rPr>
        <w:t xml:space="preserve">те се </w:t>
      </w:r>
      <w:r>
        <w:rPr>
          <w:lang w:val="sr-Cyrl-RS" w:eastAsia="en-GB"/>
        </w:rPr>
        <w:t xml:space="preserve">укупном </w:t>
      </w:r>
      <w:r w:rsidRPr="00CF4EDC">
        <w:rPr>
          <w:lang w:val="sr-Cyrl-RS" w:eastAsia="en-GB"/>
        </w:rPr>
        <w:t xml:space="preserve">вредношћу </w:t>
      </w:r>
      <w:r>
        <w:rPr>
          <w:lang w:val="sr-Cyrl-RS" w:eastAsia="en-GB"/>
        </w:rPr>
        <w:t>Уговора сматра</w:t>
      </w:r>
      <w:r w:rsidRPr="00CF4EDC">
        <w:rPr>
          <w:lang w:val="sr-Cyrl-RS" w:eastAsia="en-GB"/>
        </w:rPr>
        <w:t xml:space="preserve"> износ</w:t>
      </w:r>
      <w:r>
        <w:rPr>
          <w:lang w:val="sr-Cyrl-RS" w:eastAsia="en-GB"/>
        </w:rPr>
        <w:t xml:space="preserve"> са ПДВ-ом из става 1. овог члана, односно</w:t>
      </w:r>
      <w:r w:rsidRPr="00CF4EDC">
        <w:rPr>
          <w:lang w:val="sr-Cyrl-RS" w:eastAsia="en-GB"/>
        </w:rPr>
        <w:t xml:space="preserve"> </w:t>
      </w:r>
      <w:r w:rsidR="00F9563E">
        <w:rPr>
          <w:color w:val="auto"/>
          <w:lang w:val="sr-Cyrl-CS"/>
        </w:rPr>
        <w:t xml:space="preserve">625.200,00 </w:t>
      </w:r>
      <w:r w:rsidR="00F9563E" w:rsidRPr="00F95FE3">
        <w:rPr>
          <w:color w:val="auto"/>
          <w:lang w:val="sr-Cyrl-CS"/>
        </w:rPr>
        <w:t>(словима</w:t>
      </w:r>
      <w:r w:rsidR="00F9563E">
        <w:rPr>
          <w:color w:val="auto"/>
          <w:lang w:val="sr-Cyrl-CS"/>
        </w:rPr>
        <w:t xml:space="preserve">: шесто двадесет пет хиљада и двеста) </w:t>
      </w:r>
      <w:r w:rsidRPr="00CF4EDC">
        <w:rPr>
          <w:lang w:val="sr-Cyrl-RS" w:eastAsia="en-GB"/>
        </w:rPr>
        <w:t>динара.</w:t>
      </w:r>
    </w:p>
    <w:p w14:paraId="0600DE2F" w14:textId="77777777" w:rsidR="00A94992" w:rsidRPr="00F95FE3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6A586F31" w14:textId="15572508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4B345CB4" w14:textId="32D53318" w:rsidR="00D60AAF" w:rsidRDefault="00D60AAF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3815E10F" w14:textId="0CDAB27C" w:rsidR="00D60AAF" w:rsidRPr="00D60AAF" w:rsidRDefault="00D60AAF" w:rsidP="00D60AAF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5DAE8B86" w14:textId="77777777" w:rsidR="00A94992" w:rsidRPr="00F95FE3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0C2B7158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14:paraId="79A7F264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14:paraId="3B0AD3B9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14:paraId="2969418A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46042319" w14:textId="114AC41F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Обрасцу </w:t>
      </w:r>
      <w:r w:rsidR="00C26086">
        <w:rPr>
          <w:rFonts w:eastAsia="Calibri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14:paraId="27C3595D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C48121D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43EBA765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281A4C2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14:paraId="029A82DE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7C9B30B2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14:paraId="68A829C1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1656C315" w14:textId="77777777" w:rsidR="00A94992" w:rsidRPr="00F95FE3" w:rsidRDefault="00A94992" w:rsidP="00A94992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14:paraId="1986BAAC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</w:p>
    <w:p w14:paraId="60B41B3E" w14:textId="77777777" w:rsidR="00A94992" w:rsidRPr="00F95FE3" w:rsidRDefault="00A94992" w:rsidP="00A94992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788613A7" w14:textId="77777777" w:rsidR="00A94992" w:rsidRPr="00F95FE3" w:rsidRDefault="00A94992" w:rsidP="00A94992">
      <w:pPr>
        <w:jc w:val="both"/>
        <w:rPr>
          <w:iCs/>
          <w:kern w:val="2"/>
          <w:lang w:val="sr-Cyrl-RS"/>
        </w:rPr>
      </w:pPr>
    </w:p>
    <w:p w14:paraId="4AACF0B8" w14:textId="77777777" w:rsidR="00A94992" w:rsidRPr="00C46356" w:rsidRDefault="00A94992" w:rsidP="00A94992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 а посебн</w:t>
      </w:r>
      <w:r>
        <w:rPr>
          <w:iCs/>
          <w:kern w:val="2"/>
          <w:lang w:val="sr-Cyrl-RS"/>
        </w:rPr>
        <w:t>о цена крајњег пружаоца услуге.</w:t>
      </w:r>
    </w:p>
    <w:p w14:paraId="679B90D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6108BAE" w14:textId="77777777" w:rsidR="00A94992" w:rsidRPr="007B2CE6" w:rsidRDefault="00A94992" w:rsidP="00A94992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14:paraId="53CB6A8D" w14:textId="77777777" w:rsidR="00A94992" w:rsidRPr="007B2CE6" w:rsidRDefault="00A94992" w:rsidP="00A94992">
      <w:pPr>
        <w:jc w:val="both"/>
        <w:rPr>
          <w:iCs/>
          <w:kern w:val="2"/>
          <w:lang w:val="sr-Cyrl-RS"/>
        </w:rPr>
      </w:pPr>
    </w:p>
    <w:p w14:paraId="3DC382F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14:paraId="1084B645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</w:p>
    <w:p w14:paraId="4E513BCC" w14:textId="77777777" w:rsidR="00A94992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Latn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R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14:paraId="1D6FECEF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8</w:t>
      </w:r>
      <w:r w:rsidRPr="007B2CE6">
        <w:rPr>
          <w:b/>
          <w:iCs/>
          <w:kern w:val="2"/>
          <w:lang w:val="sr-Cyrl-RS"/>
        </w:rPr>
        <w:t>.</w:t>
      </w:r>
    </w:p>
    <w:p w14:paraId="69E14EE9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</w:p>
    <w:p w14:paraId="039D226E" w14:textId="77777777" w:rsidR="00A94992" w:rsidRPr="00A466E3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3E3E8B03" w14:textId="77777777" w:rsidR="00A94992" w:rsidRPr="00A466E3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>Овлашћено лице Наручиоца дужно је да благовремено поднесе захтев за пружање услуга предвиђених чланом 2. овог уговора овлашћеном лицу Пружаоца услуге.</w:t>
      </w:r>
    </w:p>
    <w:p w14:paraId="0067BCA6" w14:textId="77777777" w:rsidR="00A94992" w:rsidRPr="00ED0037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26BCD584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14:paraId="3557FF0C" w14:textId="77777777" w:rsidR="00A94992" w:rsidRPr="00444B0C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14:paraId="0BE04C46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lastRenderedPageBreak/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6DAD5E6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44CA270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0B0059EA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27861477" w14:textId="77777777" w:rsidR="00A94992" w:rsidRPr="00466EF3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смештаја на службеним путовањима,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14:paraId="5DCBE462" w14:textId="77777777" w:rsidR="00A94992" w:rsidRPr="00724FC9" w:rsidRDefault="00A94992" w:rsidP="00A94992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СРЕДСТВО ФИНАНСИЈСКОГ ОБЕЗБЕЂЕЊА </w:t>
      </w:r>
    </w:p>
    <w:p w14:paraId="7205648E" w14:textId="77777777" w:rsidR="00A94992" w:rsidRPr="00724FC9" w:rsidRDefault="00A94992" w:rsidP="00A94992">
      <w:pPr>
        <w:jc w:val="both"/>
        <w:rPr>
          <w:iCs/>
          <w:kern w:val="2"/>
          <w:szCs w:val="10"/>
          <w:lang w:val="sr-Cyrl-RS"/>
        </w:rPr>
      </w:pPr>
    </w:p>
    <w:p w14:paraId="53EF9D70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14:paraId="2A77A349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</w:p>
    <w:p w14:paraId="4ABFF9F1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5 дана од дана закључења овог уговора као средство финансијског обезбеђења за добро извршење посла предати Наручиоцу: </w:t>
      </w:r>
    </w:p>
    <w:p w14:paraId="41E464E6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71FF96EE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14:paraId="754E1E52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14:paraId="50EE255A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са оригиналном овером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14:paraId="5B1BC762" w14:textId="77777777" w:rsidR="00A94992" w:rsidRPr="00F95FE3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53BCE4B3" w14:textId="77777777" w:rsidR="00A94992" w:rsidRPr="00724FC9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109E88AA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14:paraId="2CED88D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2FA8A5C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73EDC505" w14:textId="77777777" w:rsidR="00A94992" w:rsidRPr="00724FC9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14:paraId="03AC5452" w14:textId="77777777" w:rsidR="00A94992" w:rsidRPr="00305521" w:rsidRDefault="00A94992" w:rsidP="00A94992">
      <w:pPr>
        <w:tabs>
          <w:tab w:val="left" w:pos="144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52B78E0" w14:textId="77777777" w:rsidR="00A94992" w:rsidRPr="007F079E" w:rsidRDefault="00A94992" w:rsidP="00A94992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14:paraId="6FC8EDD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14:paraId="0A59EB84" w14:textId="77777777" w:rsidR="00A94992" w:rsidRPr="00B51F5C" w:rsidRDefault="00A94992" w:rsidP="00A94992">
      <w:pPr>
        <w:jc w:val="center"/>
        <w:rPr>
          <w:b/>
          <w:iCs/>
          <w:kern w:val="2"/>
          <w:lang w:val="sr-Cyrl-RS"/>
        </w:rPr>
      </w:pPr>
    </w:p>
    <w:p w14:paraId="36ACCB4B" w14:textId="77777777" w:rsidR="00A94992" w:rsidRDefault="00A94992" w:rsidP="00A94992">
      <w:pPr>
        <w:jc w:val="both"/>
        <w:rPr>
          <w:iCs/>
          <w:kern w:val="2"/>
          <w:lang w:val="sr-Cyrl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 xml:space="preserve">Пружаоца </w:t>
      </w:r>
      <w:r>
        <w:rPr>
          <w:iCs/>
          <w:kern w:val="2"/>
          <w:lang w:val="sr-Cyrl-RS"/>
        </w:rPr>
        <w:lastRenderedPageBreak/>
        <w:t>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пронашао. У случају када су </w:t>
      </w:r>
      <w:r>
        <w:rPr>
          <w:iCs/>
          <w:kern w:val="2"/>
          <w:lang w:val="sr-Cyrl-RS"/>
        </w:rPr>
        <w:t>предложене ц</w:t>
      </w:r>
      <w:r w:rsidRPr="00B51F5C">
        <w:rPr>
          <w:iCs/>
          <w:kern w:val="2"/>
          <w:lang w:val="sr-Cyrl-RS"/>
        </w:rPr>
        <w:t xml:space="preserve">ене у страној валути,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1DFFD9C2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7B51B553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08A626CB" w14:textId="77777777" w:rsidR="00A94992" w:rsidRDefault="00A94992" w:rsidP="00A94992">
      <w:pPr>
        <w:jc w:val="both"/>
        <w:rPr>
          <w:iCs/>
          <w:kern w:val="2"/>
          <w:lang w:val="sr-Cyrl-RS"/>
        </w:rPr>
      </w:pPr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сачинити писани извештај који ће доставити </w:t>
      </w:r>
      <w:r>
        <w:rPr>
          <w:iCs/>
          <w:kern w:val="2"/>
          <w:lang w:val="sr-Cyrl-RS"/>
        </w:rPr>
        <w:t>Пружаоцу услуге</w:t>
      </w:r>
      <w:r w:rsidRPr="00594291">
        <w:rPr>
          <w:iCs/>
          <w:kern w:val="2"/>
          <w:lang w:val="sr-Cyrl-RS"/>
        </w:rPr>
        <w:t xml:space="preserve">, а по којем је </w:t>
      </w:r>
      <w:r>
        <w:rPr>
          <w:iCs/>
          <w:kern w:val="2"/>
          <w:lang w:val="sr-Cyrl-RS"/>
        </w:rPr>
        <w:t>он</w:t>
      </w:r>
      <w:r w:rsidRPr="00594291">
        <w:rPr>
          <w:iCs/>
          <w:kern w:val="2"/>
          <w:lang w:val="sr-Cyrl-RS"/>
        </w:rPr>
        <w:t xml:space="preserve"> дужан одмах да поступи.</w:t>
      </w:r>
    </w:p>
    <w:p w14:paraId="692AF41D" w14:textId="77777777" w:rsidR="00A94992" w:rsidRDefault="00A94992" w:rsidP="00A94992">
      <w:pPr>
        <w:jc w:val="both"/>
        <w:rPr>
          <w:iCs/>
          <w:kern w:val="2"/>
          <w:lang w:val="sr-Cyrl-RS"/>
        </w:rPr>
      </w:pPr>
    </w:p>
    <w:p w14:paraId="2FE3E97B" w14:textId="77777777" w:rsidR="00A94992" w:rsidRPr="00FA3D76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14:paraId="5580F191" w14:textId="77777777" w:rsidR="00A94992" w:rsidRPr="00305521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4EC0385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14:paraId="3F3F4F2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</w:p>
    <w:p w14:paraId="750DB15F" w14:textId="2E4145AF" w:rsidR="00C26086" w:rsidRDefault="00C26086" w:rsidP="00C26086">
      <w:pPr>
        <w:spacing w:line="240" w:lineRule="auto"/>
        <w:jc w:val="both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bCs/>
          <w:lang w:val="sr-Cyrl-CS"/>
        </w:rPr>
        <w:t>Овај уговор ступа на снагу даном потписивања од стране овлашћених лица уговорних страна</w:t>
      </w:r>
      <w:r>
        <w:rPr>
          <w:rFonts w:eastAsia="Times New Roman"/>
          <w:bCs/>
          <w:lang w:val="sr-Cyrl-RS"/>
        </w:rPr>
        <w:t xml:space="preserve">, а почиње да се примењује од </w:t>
      </w:r>
      <w:r w:rsidR="00F9563E">
        <w:rPr>
          <w:rFonts w:eastAsia="Times New Roman"/>
          <w:bCs/>
          <w:lang w:val="sr-Cyrl-RS"/>
        </w:rPr>
        <w:t>2</w:t>
      </w:r>
      <w:r w:rsidR="00211D0B">
        <w:rPr>
          <w:rFonts w:eastAsia="Times New Roman"/>
          <w:bCs/>
          <w:lang w:val="sr-Cyrl-RS"/>
        </w:rPr>
        <w:t>3</w:t>
      </w:r>
      <w:r>
        <w:rPr>
          <w:rFonts w:eastAsia="Times New Roman"/>
          <w:bCs/>
          <w:lang w:val="sr-Cyrl-RS"/>
        </w:rPr>
        <w:t>.0</w:t>
      </w:r>
      <w:r w:rsidR="005E5741">
        <w:rPr>
          <w:rFonts w:eastAsia="Times New Roman"/>
          <w:bCs/>
          <w:lang w:val="sr-Cyrl-RS"/>
        </w:rPr>
        <w:t>5</w:t>
      </w:r>
      <w:r>
        <w:rPr>
          <w:rFonts w:eastAsia="Times New Roman"/>
          <w:bCs/>
          <w:lang w:val="sr-Cyrl-RS"/>
        </w:rPr>
        <w:t>.2021. године.</w:t>
      </w:r>
      <w:r>
        <w:rPr>
          <w:rFonts w:eastAsia="Times New Roman"/>
          <w:b/>
          <w:color w:val="A6A6A6"/>
          <w:lang w:val="sr-Cyrl-CS"/>
        </w:rPr>
        <w:t xml:space="preserve">  </w:t>
      </w:r>
    </w:p>
    <w:p w14:paraId="295A79AE" w14:textId="77777777" w:rsidR="00C26086" w:rsidRDefault="00C26086" w:rsidP="00C26086">
      <w:pPr>
        <w:spacing w:line="240" w:lineRule="auto"/>
        <w:jc w:val="both"/>
        <w:rPr>
          <w:rFonts w:eastAsia="Times New Roman"/>
          <w:bCs/>
          <w:color w:val="auto"/>
          <w:lang w:val="sr-Latn-CS"/>
        </w:rPr>
      </w:pPr>
      <w:r>
        <w:rPr>
          <w:rFonts w:eastAsia="Times New Roman"/>
          <w:b/>
          <w:color w:val="A6A6A6"/>
          <w:lang w:val="sr-Cyrl-CS"/>
        </w:rPr>
        <w:t xml:space="preserve">     </w:t>
      </w:r>
    </w:p>
    <w:p w14:paraId="0EFADEE8" w14:textId="753AC2E6" w:rsidR="00C26086" w:rsidRDefault="00C26086" w:rsidP="00C26086">
      <w:pPr>
        <w:spacing w:line="240" w:lineRule="auto"/>
        <w:jc w:val="both"/>
        <w:rPr>
          <w:rFonts w:eastAsiaTheme="minorHAnsi"/>
          <w:lang w:val="sr-Cyrl-CS"/>
        </w:rPr>
      </w:pPr>
      <w:r>
        <w:rPr>
          <w:rFonts w:eastAsia="Times New Roman"/>
          <w:lang w:val="sr-Cyrl-CS"/>
        </w:rPr>
        <w:t xml:space="preserve">Уговор се закључује на период од годину дана од дана </w:t>
      </w:r>
      <w:r w:rsidR="00627FEE">
        <w:rPr>
          <w:rFonts w:eastAsia="Times New Roman"/>
          <w:lang w:val="sr-Cyrl-CS"/>
        </w:rPr>
        <w:t>почетка његове примене</w:t>
      </w:r>
      <w:r>
        <w:rPr>
          <w:rFonts w:eastAsia="Times New Roman"/>
          <w:lang w:val="sr-Cyrl-CS"/>
        </w:rPr>
        <w:t>, а може</w:t>
      </w:r>
      <w:r>
        <w:rPr>
          <w:lang w:val="sr-Cyrl-CS"/>
        </w:rPr>
        <w:t xml:space="preserve"> престати да важи и раније, уколико у наведеном временском периоду вредност извршених услуга досегне износ укупне уговорене вредности из члана 4. овог уговора. </w:t>
      </w:r>
    </w:p>
    <w:p w14:paraId="6B68828A" w14:textId="77777777" w:rsidR="00A94992" w:rsidRPr="004A609D" w:rsidRDefault="00A94992" w:rsidP="00A94992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18426AFD" w14:textId="77777777" w:rsidR="005E5741" w:rsidRDefault="005E5741" w:rsidP="005E5741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2021. години вршиће се до нивоа средстава обезбеђених Финансијским планом Наручиоца за 202</w:t>
      </w:r>
      <w:r>
        <w:rPr>
          <w:kern w:val="2"/>
        </w:rPr>
        <w:t>1</w:t>
      </w:r>
      <w:r>
        <w:rPr>
          <w:kern w:val="2"/>
          <w:lang w:val="sr-Cyrl-RS"/>
        </w:rPr>
        <w:t>. годину за ове намене</w:t>
      </w:r>
      <w:bookmarkStart w:id="1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1"/>
      <w:r>
        <w:rPr>
          <w:kern w:val="2"/>
          <w:lang w:val="sr-Cyrl-RS"/>
        </w:rPr>
        <w:t>.</w:t>
      </w:r>
    </w:p>
    <w:p w14:paraId="7103FF0E" w14:textId="77777777" w:rsidR="00A94992" w:rsidRPr="004A609D" w:rsidRDefault="00A94992" w:rsidP="00A94992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1D0C5C14" w14:textId="77777777" w:rsidR="00A94992" w:rsidRPr="00724FC9" w:rsidRDefault="00A94992" w:rsidP="00A94992">
      <w:pPr>
        <w:spacing w:line="240" w:lineRule="auto"/>
        <w:jc w:val="both"/>
        <w:rPr>
          <w:color w:val="auto"/>
          <w:sz w:val="20"/>
          <w:lang w:val="sr-Cyrl-RS"/>
        </w:rPr>
      </w:pPr>
    </w:p>
    <w:p w14:paraId="7E3530F2" w14:textId="2B1C7BE9" w:rsidR="00A94992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14:paraId="7ECA75E1" w14:textId="77777777" w:rsidR="00087E45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7E5C4CE3" w14:textId="77777777" w:rsidR="00087E45" w:rsidRDefault="00087E45" w:rsidP="00087E45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14:paraId="35FE9C9F" w14:textId="77777777" w:rsidR="00087E45" w:rsidRDefault="00087E45" w:rsidP="00087E45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03CB58DB" w14:textId="77777777" w:rsidR="00087E45" w:rsidRPr="00AF366C" w:rsidRDefault="00087E45" w:rsidP="00087E45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4347E158" w14:textId="77777777" w:rsidR="00087E45" w:rsidRPr="00FA3D76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59A3B145" w14:textId="385D01E3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1</w:t>
      </w:r>
      <w:r w:rsidR="00087E45">
        <w:rPr>
          <w:rFonts w:eastAsia="Calibri"/>
          <w:b/>
          <w:color w:val="auto"/>
          <w:kern w:val="0"/>
          <w:lang w:val="sr-Cyrl-C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77D4798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2D48467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48C3B25F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14:paraId="169EC56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6406A5B3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6E0FBC36" w14:textId="163B3A86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087E45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14:paraId="6CB44AF1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5BABEBF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D888300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2916852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lastRenderedPageBreak/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14:paraId="5FFEB6E1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9BAB8CB" w14:textId="77777777" w:rsidR="00A94992" w:rsidRPr="00500CE9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14:paraId="1B502288" w14:textId="77777777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6C498CA0" w14:textId="7940EC36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4AB2C309" w14:textId="77777777" w:rsidR="00087E45" w:rsidRPr="005F6451" w:rsidRDefault="00087E45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CA4D26E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ПРУЖАЛАЦ УСЛУГЕ                          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                       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НАРУЧИЛАЦ</w:t>
      </w:r>
    </w:p>
    <w:p w14:paraId="3A29ACFD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14:paraId="6BDE3661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14:paraId="46D92A96" w14:textId="77777777" w:rsidR="00A94992" w:rsidRPr="00305521" w:rsidRDefault="00A94992" w:rsidP="00A94992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14:paraId="1443A65E" w14:textId="77777777" w:rsidR="00A94992" w:rsidRDefault="00A94992" w:rsidP="00A94992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37E3C"/>
    <w:rsid w:val="0005110C"/>
    <w:rsid w:val="00087E45"/>
    <w:rsid w:val="0019097C"/>
    <w:rsid w:val="00211D0B"/>
    <w:rsid w:val="00222352"/>
    <w:rsid w:val="00273E3D"/>
    <w:rsid w:val="002E45FE"/>
    <w:rsid w:val="00321720"/>
    <w:rsid w:val="00367B5F"/>
    <w:rsid w:val="004E0BA0"/>
    <w:rsid w:val="00520067"/>
    <w:rsid w:val="00564353"/>
    <w:rsid w:val="005765AD"/>
    <w:rsid w:val="0059647E"/>
    <w:rsid w:val="005E5741"/>
    <w:rsid w:val="006212A2"/>
    <w:rsid w:val="00627FEE"/>
    <w:rsid w:val="00633BCD"/>
    <w:rsid w:val="007F245F"/>
    <w:rsid w:val="008D7A8B"/>
    <w:rsid w:val="008E4D96"/>
    <w:rsid w:val="00927CC8"/>
    <w:rsid w:val="00951E67"/>
    <w:rsid w:val="009B542C"/>
    <w:rsid w:val="009C3BEF"/>
    <w:rsid w:val="00A94992"/>
    <w:rsid w:val="00B217B2"/>
    <w:rsid w:val="00B50D14"/>
    <w:rsid w:val="00B77194"/>
    <w:rsid w:val="00C26086"/>
    <w:rsid w:val="00C640DF"/>
    <w:rsid w:val="00D24C63"/>
    <w:rsid w:val="00D60AAF"/>
    <w:rsid w:val="00DB7A1F"/>
    <w:rsid w:val="00F9563E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1581</Words>
  <Characters>9015</Characters>
  <Application>Microsoft Office Word</Application>
  <DocSecurity>0</DocSecurity>
  <Lines>75</Lines>
  <Paragraphs>21</Paragraphs>
  <ScaleCrop>false</ScaleCrop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37</cp:revision>
  <dcterms:created xsi:type="dcterms:W3CDTF">2021-03-10T14:10:00Z</dcterms:created>
  <dcterms:modified xsi:type="dcterms:W3CDTF">2021-04-01T07:27:00Z</dcterms:modified>
</cp:coreProperties>
</file>